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5C605D" w:rsidRPr="00AF2655" w:rsidTr="00FD5F41">
        <w:trPr>
          <w:trHeight w:hRule="exact" w:val="1304"/>
        </w:trPr>
        <w:tc>
          <w:tcPr>
            <w:tcW w:w="9570" w:type="dxa"/>
          </w:tcPr>
          <w:p w:rsidR="005C605D" w:rsidRPr="00AF2655" w:rsidRDefault="005C605D" w:rsidP="00FD5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Могойтуйская районная территориальная избирательная комиссия </w:t>
            </w:r>
          </w:p>
          <w:p w:rsidR="005C605D" w:rsidRPr="00AF2655" w:rsidRDefault="005C605D" w:rsidP="00FD5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5C605D" w:rsidRPr="00AF2655" w:rsidRDefault="005C605D" w:rsidP="00FD5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605D" w:rsidRPr="00AF2655" w:rsidRDefault="005C605D" w:rsidP="00FD5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C605D" w:rsidRPr="00AF2655" w:rsidTr="00FD5F41">
        <w:trPr>
          <w:trHeight w:val="561"/>
        </w:trPr>
        <w:tc>
          <w:tcPr>
            <w:tcW w:w="9570" w:type="dxa"/>
          </w:tcPr>
          <w:p w:rsidR="005C605D" w:rsidRPr="00AF2655" w:rsidRDefault="005C605D" w:rsidP="00FD5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C605D" w:rsidRPr="001C60CF" w:rsidRDefault="005C605D" w:rsidP="00FD5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29.01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37-130</w:t>
            </w:r>
          </w:p>
        </w:tc>
      </w:tr>
      <w:tr w:rsidR="005C605D" w:rsidRPr="00AF2655" w:rsidTr="00FD5F41">
        <w:trPr>
          <w:trHeight w:val="550"/>
        </w:trPr>
        <w:tc>
          <w:tcPr>
            <w:tcW w:w="9570" w:type="dxa"/>
          </w:tcPr>
          <w:p w:rsidR="005C605D" w:rsidRPr="00AF2655" w:rsidRDefault="005C605D" w:rsidP="00FD5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пгт. Могойтуй  </w:t>
            </w:r>
          </w:p>
        </w:tc>
      </w:tr>
      <w:tr w:rsidR="005C605D" w:rsidRPr="00AF2655" w:rsidTr="00FD5F41">
        <w:trPr>
          <w:trHeight w:val="640"/>
        </w:trPr>
        <w:tc>
          <w:tcPr>
            <w:tcW w:w="9570" w:type="dxa"/>
          </w:tcPr>
          <w:p w:rsidR="005C605D" w:rsidRPr="00AF2655" w:rsidRDefault="005C605D" w:rsidP="00FD5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605D" w:rsidRPr="00AF2655" w:rsidRDefault="005C605D" w:rsidP="005C6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внесении изменений в состав участковой избирательной комиссии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Кусочинского избирательного участка № 2218</w:t>
      </w:r>
    </w:p>
    <w:p w:rsidR="005C605D" w:rsidRPr="00AF2655" w:rsidRDefault="005C605D" w:rsidP="005C605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C605D" w:rsidRPr="00AF2655" w:rsidRDefault="005C605D" w:rsidP="005C60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На основании</w:t>
      </w: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заявления члена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Кусочинского избирательного участка № 2218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Тумуровой Н.Д.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досрочном прекращении полномочий в соответствии с подпунктом «а» пункта 6 и с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AF2655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гойтуйская районная территориальная избирательная комиссия </w:t>
      </w:r>
    </w:p>
    <w:p w:rsidR="005C605D" w:rsidRPr="00AF2655" w:rsidRDefault="005C605D" w:rsidP="005C60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5C605D" w:rsidRPr="00AF2655" w:rsidRDefault="005C605D" w:rsidP="005C6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п о с т а н о в л я е т:</w:t>
      </w:r>
    </w:p>
    <w:p w:rsidR="005C605D" w:rsidRPr="00AF2655" w:rsidRDefault="005C605D" w:rsidP="005C60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1. Прекратить полномочия члена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Кусочинского избирательного участка № 2218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Тумуровой Надежды Дагбажалсановны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C605D" w:rsidRPr="00AF2655" w:rsidRDefault="005C605D" w:rsidP="005C60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</w:t>
      </w:r>
      <w:r w:rsidR="0079433D">
        <w:rPr>
          <w:rFonts w:ascii="Times New Roman" w:eastAsia="Calibri" w:hAnsi="Times New Roman" w:cs="Times New Roman"/>
          <w:sz w:val="28"/>
          <w:szCs w:val="28"/>
          <w:lang w:eastAsia="ru-RU"/>
        </w:rPr>
        <w:t>Батожаргалову Мыдыгму Гылыковну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, 19</w:t>
      </w:r>
      <w:r w:rsidR="0079433D"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79433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общее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9433D">
        <w:rPr>
          <w:rFonts w:ascii="Times New Roman" w:eastAsia="Calibri" w:hAnsi="Times New Roman" w:cs="Times New Roman"/>
          <w:sz w:val="28"/>
          <w:szCs w:val="28"/>
          <w:lang w:eastAsia="ru-RU"/>
        </w:rPr>
        <w:t>само занятую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предложенную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комиссии решением собрания избирателей по месту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жительства,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членом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участковой избирательной комиссии </w:t>
      </w:r>
      <w:r w:rsidR="0079433D">
        <w:rPr>
          <w:rFonts w:ascii="Times New Roman" w:eastAsia="Calibri" w:hAnsi="Times New Roman" w:cs="Times New Roman"/>
          <w:sz w:val="28"/>
          <w:szCs w:val="20"/>
          <w:lang w:eastAsia="ru-RU"/>
        </w:rPr>
        <w:t>Кусочинского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</w:t>
      </w:r>
      <w:r w:rsidR="0079433D">
        <w:rPr>
          <w:rFonts w:ascii="Times New Roman" w:eastAsia="Calibri" w:hAnsi="Times New Roman" w:cs="Times New Roman"/>
          <w:sz w:val="28"/>
          <w:szCs w:val="20"/>
          <w:lang w:eastAsia="ru-RU"/>
        </w:rPr>
        <w:t>218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с правом решающего голоса из резерва составов участковых комиссий:</w:t>
      </w:r>
    </w:p>
    <w:p w:rsidR="005C605D" w:rsidRPr="00AF2655" w:rsidRDefault="005C605D" w:rsidP="005C60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Направить настоящее постановление в участковую избирательную комиссию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Кусочинского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218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5C605D" w:rsidRPr="00AF2655" w:rsidRDefault="005C605D" w:rsidP="005C605D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4. Разместить настоящее постановление на странице Могойтуйской</w:t>
      </w:r>
    </w:p>
    <w:p w:rsidR="005C605D" w:rsidRPr="00AF2655" w:rsidRDefault="005C605D" w:rsidP="005C6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«Могойтуйский район» в информационно – телекоммуникационной сети Интернет.</w:t>
      </w:r>
    </w:p>
    <w:p w:rsidR="005C605D" w:rsidRPr="00AF2655" w:rsidRDefault="005C605D" w:rsidP="005C605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605D" w:rsidRPr="00AF2655" w:rsidRDefault="005C605D" w:rsidP="005C605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605D" w:rsidRPr="00AF2655" w:rsidRDefault="005C605D" w:rsidP="005C605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Ц.Л.Абрамова</w:t>
      </w:r>
    </w:p>
    <w:p w:rsidR="005C605D" w:rsidRPr="00AF2655" w:rsidRDefault="005C605D" w:rsidP="005C605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605D" w:rsidRPr="00AF2655" w:rsidRDefault="005C605D" w:rsidP="005C605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   Ц.В. Раднаева</w:t>
      </w:r>
    </w:p>
    <w:p w:rsidR="005C605D" w:rsidRPr="00AF2655" w:rsidRDefault="005C605D" w:rsidP="005C605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605D" w:rsidRPr="00AF2655" w:rsidRDefault="005C605D" w:rsidP="005C605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605D" w:rsidRPr="00AF2655" w:rsidRDefault="005C605D" w:rsidP="005C605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C605D" w:rsidRDefault="005C605D" w:rsidP="005C605D"/>
    <w:p w:rsidR="005C605D" w:rsidRDefault="005C605D" w:rsidP="005C605D"/>
    <w:p w:rsidR="00E43793" w:rsidRDefault="00E43793">
      <w:bookmarkStart w:id="0" w:name="_GoBack"/>
      <w:bookmarkEnd w:id="0"/>
    </w:p>
    <w:sectPr w:rsidR="00E43793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5D"/>
    <w:rsid w:val="005C605D"/>
    <w:rsid w:val="0079433D"/>
    <w:rsid w:val="00E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A662"/>
  <w15:chartTrackingRefBased/>
  <w15:docId w15:val="{F21A966A-A3DD-4DB4-9436-70E63D1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5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РЦВ</dc:creator>
  <cp:keywords/>
  <dc:description/>
  <cp:lastModifiedBy>РЦВ</cp:lastModifiedBy>
  <cp:revision>2</cp:revision>
  <dcterms:created xsi:type="dcterms:W3CDTF">2024-01-28T11:34:00Z</dcterms:created>
  <dcterms:modified xsi:type="dcterms:W3CDTF">2024-01-29T02:50:00Z</dcterms:modified>
</cp:coreProperties>
</file>